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0E0B2E" w:rsidRDefault="00ED11F9" w:rsidP="00ED11F9">
      <w:pPr>
        <w:rPr>
          <w:rFonts w:cs="Times New Roman"/>
          <w:b/>
          <w:bCs/>
          <w:color w:val="C0C0C0"/>
        </w:rPr>
      </w:pPr>
      <w:r w:rsidRPr="000E0B2E">
        <w:rPr>
          <w:rFonts w:cs="Times New Roman"/>
          <w:bCs/>
          <w:color w:val="C0C0C0"/>
        </w:rPr>
        <w:t>Opis</w:t>
      </w:r>
      <w:r w:rsidRPr="000E0B2E">
        <w:rPr>
          <w:rFonts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7"/>
        <w:gridCol w:w="1492"/>
        <w:gridCol w:w="992"/>
        <w:gridCol w:w="776"/>
        <w:gridCol w:w="642"/>
        <w:gridCol w:w="443"/>
        <w:gridCol w:w="648"/>
        <w:gridCol w:w="720"/>
      </w:tblGrid>
      <w:tr w:rsidR="00CD0414" w:rsidRPr="000E0B2E" w:rsidTr="000E0B2E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0E0B2E" w:rsidRDefault="00CD0414" w:rsidP="00417454">
            <w:pPr>
              <w:spacing w:line="240" w:lineRule="auto"/>
              <w:rPr>
                <w:rFonts w:cs="Times New Roman"/>
                <w:b/>
                <w:bCs/>
                <w:color w:val="C0C0C0"/>
              </w:rPr>
            </w:pPr>
            <w:r w:rsidRPr="000E0B2E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0E0B2E" w:rsidRDefault="000A610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E0B2E">
              <w:rPr>
                <w:rFonts w:cs="Arial"/>
                <w:bCs/>
                <w:sz w:val="20"/>
                <w:szCs w:val="20"/>
              </w:rPr>
              <w:t>Wprowadzenie do Systemów BI (Business Intelligence)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0E0B2E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0E0B2E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0A610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0E0B2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EF370A" w:rsidTr="000E0B2E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0E0B2E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Nazwa zajęć w</w:t>
            </w:r>
            <w:r w:rsidR="00CD0414" w:rsidRPr="000E0B2E">
              <w:rPr>
                <w:sz w:val="16"/>
                <w:szCs w:val="16"/>
              </w:rPr>
              <w:t xml:space="preserve"> j. angielski</w:t>
            </w:r>
            <w:r w:rsidRPr="000E0B2E">
              <w:rPr>
                <w:sz w:val="16"/>
                <w:szCs w:val="16"/>
              </w:rPr>
              <w:t>m</w:t>
            </w:r>
            <w:r w:rsidR="00CD0414"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0E0B2E" w:rsidRDefault="000A6108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0E0B2E">
              <w:rPr>
                <w:rFonts w:cs="Arial"/>
                <w:bCs/>
                <w:sz w:val="16"/>
                <w:szCs w:val="16"/>
                <w:lang w:val="en-US"/>
              </w:rPr>
              <w:t>Introduction to Business Intelligence Systems</w:t>
            </w:r>
          </w:p>
        </w:tc>
      </w:tr>
      <w:tr w:rsidR="00CD0414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0E0B2E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0E0B2E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0E0B2E">
              <w:rPr>
                <w:rFonts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0E0B2E" w:rsidTr="000E0B2E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0E0B2E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0E0B2E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0E0B2E" w:rsidTr="000E0B2E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0E0B2E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0E0B2E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0E0B2E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E0B2E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0E0B2E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studia I stopnia</w:t>
            </w:r>
          </w:p>
        </w:tc>
      </w:tr>
      <w:tr w:rsidR="00CD0414" w:rsidRPr="000E0B2E" w:rsidTr="000E0B2E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0E0B2E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0E0B2E" w:rsidRDefault="00A61684" w:rsidP="006C766B">
            <w:pPr>
              <w:spacing w:line="240" w:lineRule="auto"/>
              <w:rPr>
                <w:sz w:val="20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A8"/>
            </w:r>
            <w:r w:rsidR="006C766B" w:rsidRPr="000E0B2E">
              <w:rPr>
                <w:sz w:val="20"/>
                <w:szCs w:val="16"/>
              </w:rPr>
              <w:t xml:space="preserve"> </w:t>
            </w:r>
            <w:r w:rsidR="006C766B" w:rsidRPr="000E0B2E">
              <w:rPr>
                <w:sz w:val="16"/>
                <w:szCs w:val="16"/>
              </w:rPr>
              <w:t>stacjonarne</w:t>
            </w:r>
          </w:p>
          <w:p w:rsidR="00CD0414" w:rsidRPr="000E0B2E" w:rsidRDefault="00A61684" w:rsidP="00A61684">
            <w:pPr>
              <w:spacing w:line="240" w:lineRule="auto"/>
              <w:rPr>
                <w:b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6C766B" w:rsidRPr="000E0B2E">
              <w:rPr>
                <w:sz w:val="20"/>
                <w:szCs w:val="16"/>
              </w:rPr>
              <w:t xml:space="preserve"> </w:t>
            </w:r>
            <w:r w:rsidR="006C766B" w:rsidRPr="000E0B2E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0E0B2E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0E0B2E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A8"/>
            </w:r>
            <w:r w:rsidRPr="000E0B2E">
              <w:rPr>
                <w:sz w:val="16"/>
                <w:szCs w:val="16"/>
              </w:rPr>
              <w:t xml:space="preserve"> p</w:t>
            </w:r>
            <w:r w:rsidRPr="000E0B2E">
              <w:rPr>
                <w:bCs/>
                <w:sz w:val="16"/>
                <w:szCs w:val="16"/>
              </w:rPr>
              <w:t>odstawowe</w:t>
            </w:r>
          </w:p>
          <w:p w:rsidR="00CD0414" w:rsidRPr="000E0B2E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6C766B" w:rsidRPr="000E0B2E">
              <w:rPr>
                <w:sz w:val="16"/>
                <w:szCs w:val="16"/>
              </w:rPr>
              <w:t xml:space="preserve"> </w:t>
            </w:r>
            <w:r w:rsidR="006C766B" w:rsidRPr="000E0B2E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0E0B2E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A8"/>
            </w:r>
            <w:r w:rsidRPr="000E0B2E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0E0B2E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6C766B" w:rsidRPr="000E0B2E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0E0B2E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bCs/>
                <w:sz w:val="16"/>
                <w:szCs w:val="16"/>
              </w:rPr>
              <w:t>N</w:t>
            </w:r>
            <w:r w:rsidR="00CD0414" w:rsidRPr="000E0B2E">
              <w:rPr>
                <w:bCs/>
                <w:sz w:val="16"/>
                <w:szCs w:val="16"/>
              </w:rPr>
              <w:t xml:space="preserve">umer semestru: </w:t>
            </w:r>
            <w:r w:rsidR="00965A2D" w:rsidRPr="000E0B2E">
              <w:rPr>
                <w:bCs/>
                <w:sz w:val="16"/>
                <w:szCs w:val="16"/>
              </w:rPr>
              <w:t>……</w:t>
            </w:r>
            <w:r w:rsidR="000A6108" w:rsidRPr="000E0B2E">
              <w:rPr>
                <w:bCs/>
                <w:sz w:val="16"/>
                <w:szCs w:val="16"/>
              </w:rPr>
              <w:t>5</w:t>
            </w:r>
            <w:r w:rsidR="00965A2D" w:rsidRPr="000E0B2E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0E0B2E" w:rsidRDefault="000A6108" w:rsidP="000A6108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CD0414" w:rsidRPr="000E0B2E">
              <w:rPr>
                <w:sz w:val="16"/>
                <w:szCs w:val="16"/>
              </w:rPr>
              <w:t xml:space="preserve"> </w:t>
            </w:r>
            <w:r w:rsidR="00CD0414" w:rsidRPr="000E0B2E">
              <w:rPr>
                <w:bCs/>
                <w:sz w:val="16"/>
                <w:szCs w:val="16"/>
              </w:rPr>
              <w:t xml:space="preserve">semestr </w:t>
            </w:r>
            <w:r w:rsidR="00965A2D" w:rsidRPr="000E0B2E">
              <w:rPr>
                <w:bCs/>
                <w:sz w:val="16"/>
                <w:szCs w:val="16"/>
              </w:rPr>
              <w:t xml:space="preserve"> zimowy</w:t>
            </w:r>
            <w:r w:rsidR="00CD0414" w:rsidRPr="000E0B2E">
              <w:rPr>
                <w:bCs/>
                <w:sz w:val="16"/>
                <w:szCs w:val="16"/>
              </w:rPr>
              <w:br/>
            </w:r>
            <w:r w:rsidRPr="000E0B2E">
              <w:rPr>
                <w:sz w:val="20"/>
                <w:szCs w:val="16"/>
              </w:rPr>
              <w:sym w:font="Wingdings" w:char="F0A8"/>
            </w:r>
            <w:r w:rsidR="00CD0414" w:rsidRPr="000E0B2E">
              <w:rPr>
                <w:sz w:val="16"/>
                <w:szCs w:val="16"/>
              </w:rPr>
              <w:t xml:space="preserve"> </w:t>
            </w:r>
            <w:r w:rsidR="00CD0414" w:rsidRPr="000E0B2E">
              <w:rPr>
                <w:bCs/>
                <w:sz w:val="16"/>
                <w:szCs w:val="16"/>
              </w:rPr>
              <w:t xml:space="preserve">semestr </w:t>
            </w:r>
            <w:r w:rsidR="00965A2D" w:rsidRPr="000E0B2E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0E0B2E" w:rsidTr="000E0B2E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Rok akademicki, od którego obowiązuje</w:t>
            </w:r>
            <w:r w:rsidR="006C766B" w:rsidRPr="000E0B2E">
              <w:rPr>
                <w:sz w:val="16"/>
                <w:szCs w:val="16"/>
              </w:rPr>
              <w:t xml:space="preserve"> opis</w:t>
            </w:r>
            <w:r w:rsidR="000C4232" w:rsidRPr="000E0B2E">
              <w:rPr>
                <w:sz w:val="16"/>
                <w:szCs w:val="16"/>
              </w:rPr>
              <w:t xml:space="preserve"> (rocznik)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6366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ZIM-IE-1Z</w:t>
            </w:r>
            <w:r w:rsidR="00A61684" w:rsidRPr="00A61684">
              <w:rPr>
                <w:b/>
                <w:sz w:val="16"/>
                <w:szCs w:val="16"/>
              </w:rPr>
              <w:t>-05Z-38_1</w:t>
            </w:r>
          </w:p>
        </w:tc>
      </w:tr>
      <w:tr w:rsidR="00ED11F9" w:rsidRPr="000E0B2E" w:rsidTr="000E0B2E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Jednostka</w:t>
            </w:r>
            <w:r w:rsidR="00966E0B" w:rsidRPr="000E0B2E">
              <w:rPr>
                <w:sz w:val="16"/>
                <w:szCs w:val="16"/>
              </w:rPr>
              <w:t xml:space="preserve"> zlecająca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Założenia, </w:t>
            </w:r>
            <w:r w:rsidR="00ED11F9" w:rsidRPr="000E0B2E">
              <w:rPr>
                <w:sz w:val="16"/>
                <w:szCs w:val="16"/>
              </w:rPr>
              <w:t xml:space="preserve">cele </w:t>
            </w:r>
            <w:r w:rsidRPr="000E0B2E">
              <w:rPr>
                <w:sz w:val="16"/>
                <w:szCs w:val="16"/>
              </w:rPr>
              <w:t xml:space="preserve">i opis </w:t>
            </w:r>
            <w:r w:rsidR="00ED11F9" w:rsidRPr="000E0B2E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Pr="000E0B2E" w:rsidRDefault="000A6108" w:rsidP="00CD041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Celem zajęć jest zapoznanie uczestników kursu z tematyką systemów Business Intelligence (BI), począwszy od historii BI, poprzez omówienie warstwy technologicznej wraz z przetwarzaniem danych w systemach BI, a kończąc na wykorzystaniu zaawansowanej analityki biznesowej do wspomagania decyzji. </w:t>
            </w:r>
          </w:p>
          <w:p w:rsidR="000A6108" w:rsidRPr="000E0B2E" w:rsidRDefault="000A6108" w:rsidP="00CD0414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0A6108" w:rsidRPr="000E0B2E" w:rsidRDefault="000A6108" w:rsidP="000A6108">
            <w:pPr>
              <w:pStyle w:val="Nagwek2"/>
              <w:framePr w:hSpace="0" w:wrap="auto" w:vAnchor="margin" w:hAnchor="text" w:yAlign="inline"/>
              <w:rPr>
                <w:rFonts w:asciiTheme="minorHAnsi" w:hAnsiTheme="minorHAnsi"/>
                <w:i w:val="0"/>
                <w:iCs w:val="0"/>
                <w:sz w:val="16"/>
                <w:szCs w:val="16"/>
              </w:rPr>
            </w:pPr>
            <w:r w:rsidRPr="000E0B2E">
              <w:rPr>
                <w:rFonts w:asciiTheme="minorHAnsi" w:hAnsiTheme="minorHAnsi"/>
                <w:i w:val="0"/>
                <w:iCs w:val="0"/>
                <w:sz w:val="16"/>
                <w:szCs w:val="16"/>
              </w:rPr>
              <w:t>Tematyka wykładów: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 Wprowadzenie do Business Intelligence (BI)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historia BI, BI jako dziedzina na styku biznesu i technologii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przegląd zastosowań BI w wybranych obszarach praktyki biznesowej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wspomaganie decyzji zarządczych z wykorzystaniem technologii informatycznych;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 Warstwa technologiczna systemów BI 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architektura systemów BI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źródła danych, proces ekstrakcji, transformacji, ładowania, hurtownia danych,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narzędzia OLAP, narzędzia eksploracji, narzędzia zarządzania wiedzą;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Przetwarzanie danych w ramach systemów BI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model danych, podstawowe operacje na danych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metody przetwarzania danych i języki przetwarzania danych (SQL, SAS 4GL)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raportowanie i analiza danych;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Zaawansowana analityka biznesowa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wprowadzenie do eksploracji danych, wielowymiarowa analiza danych</w:t>
            </w:r>
          </w:p>
          <w:p w:rsidR="000A6108" w:rsidRPr="000E0B2E" w:rsidRDefault="000A6108" w:rsidP="000A6108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przegląd podstawowych technik data mining.</w:t>
            </w:r>
          </w:p>
          <w:p w:rsidR="000A6108" w:rsidRPr="000E0B2E" w:rsidRDefault="000A6108" w:rsidP="000A610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0A6108" w:rsidRPr="000E0B2E" w:rsidRDefault="000A6108" w:rsidP="000A6108">
            <w:pPr>
              <w:pStyle w:val="Nagwek2"/>
              <w:framePr w:hSpace="0" w:wrap="auto" w:vAnchor="margin" w:hAnchor="text" w:yAlign="inline"/>
              <w:rPr>
                <w:rFonts w:asciiTheme="minorHAnsi" w:hAnsiTheme="minorHAnsi"/>
                <w:i w:val="0"/>
                <w:iCs w:val="0"/>
                <w:sz w:val="16"/>
                <w:szCs w:val="16"/>
              </w:rPr>
            </w:pPr>
            <w:r w:rsidRPr="000E0B2E">
              <w:rPr>
                <w:rFonts w:asciiTheme="minorHAnsi" w:hAnsiTheme="minorHAnsi"/>
                <w:i w:val="0"/>
                <w:iCs w:val="0"/>
                <w:sz w:val="16"/>
                <w:szCs w:val="16"/>
              </w:rPr>
              <w:t xml:space="preserve"> Tematyka ćwiczeń laboratoryjnych: </w:t>
            </w:r>
          </w:p>
          <w:p w:rsidR="000A6108" w:rsidRPr="000E0B2E" w:rsidRDefault="000A6108" w:rsidP="000A610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0A6108" w:rsidRPr="000E0B2E" w:rsidRDefault="000A6108" w:rsidP="000A610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Treści prezentowane na wykładach zostaną uzupełnione ćwiczeniami w laboratorium komp. i będą dotyczyły strony praktycznej tj. poznania rozwiązań dostępnych w ramach systemów Business Intelligence.</w:t>
            </w:r>
          </w:p>
          <w:p w:rsidR="000A6108" w:rsidRPr="000E0B2E" w:rsidRDefault="000A6108" w:rsidP="000A610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 szczególności treści prezentowane na ćwiczeniach będą obejmowały m.in.: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Przetwarzanie danych w systemach BI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Języki przetwarzania danych (4GL i SQL)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Składna podstawowych bloków operacji na tabelach danych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Zbiory danych w systemie SAS i operacje na zbiorach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Wykorzystanie podstawowych formatów danych, operatorów i ważniejszych funkcji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Obliczenia na danych, przetwarzanie iteracyjne, pętle, sortowanie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Automatyzacja przetwarzania danych</w:t>
            </w:r>
          </w:p>
          <w:p w:rsidR="000A6108" w:rsidRPr="000E0B2E" w:rsidRDefault="000A6108" w:rsidP="000A610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Wykorzystanie podstawowych technik eksploracji wiedzy (drzew decyzyjnych, reguł asocjacyjnych, sieci neuronowych)</w:t>
            </w:r>
          </w:p>
          <w:p w:rsidR="00ED11F9" w:rsidRPr="000E0B2E" w:rsidRDefault="000A6108" w:rsidP="000A610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Projekt - przeprowadzenie procesu pozyskiwania wiedzy z danych dostępnych w relacyjnej bazie danych oraz analiza i rozwiązanie postawionego problemu biznesowego w systemie klasy BI</w:t>
            </w:r>
          </w:p>
        </w:tc>
      </w:tr>
      <w:tr w:rsidR="00ED11F9" w:rsidRPr="000E0B2E" w:rsidTr="000E0B2E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wykład</w:t>
            </w:r>
            <w:r w:rsidR="00ED11F9" w:rsidRPr="000E0B2E">
              <w:rPr>
                <w:sz w:val="16"/>
                <w:szCs w:val="16"/>
              </w:rPr>
              <w:t>;  liczba godzin ...</w:t>
            </w:r>
            <w:r w:rsidR="00A61684">
              <w:rPr>
                <w:sz w:val="16"/>
                <w:szCs w:val="16"/>
              </w:rPr>
              <w:t>9</w:t>
            </w:r>
            <w:r w:rsidR="00ED11F9" w:rsidRPr="000E0B2E">
              <w:rPr>
                <w:sz w:val="16"/>
                <w:szCs w:val="16"/>
              </w:rPr>
              <w:t xml:space="preserve">...;  </w:t>
            </w:r>
          </w:p>
          <w:p w:rsidR="00ED11F9" w:rsidRPr="000E0B2E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ćwiczenia laboratoryjne</w:t>
            </w:r>
            <w:r w:rsidR="00ED11F9" w:rsidRPr="000E0B2E">
              <w:rPr>
                <w:sz w:val="16"/>
                <w:szCs w:val="16"/>
              </w:rPr>
              <w:t>;  liczba godzin ...</w:t>
            </w:r>
            <w:r w:rsidR="00A61684">
              <w:rPr>
                <w:sz w:val="16"/>
                <w:szCs w:val="16"/>
              </w:rPr>
              <w:t>18</w:t>
            </w:r>
            <w:r w:rsidR="00ED11F9" w:rsidRPr="000E0B2E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0E0B2E" w:rsidTr="000E0B2E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0A610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Prezentacje, dyskusja, ćwiczenia praktyczne, eksperymenty na danych, studium przypadku</w:t>
            </w: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Wymagania formalne </w:t>
            </w:r>
          </w:p>
          <w:p w:rsidR="00ED11F9" w:rsidRPr="000E0B2E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0A610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Podstawowe umiejętności z przetwarzania danych, baz danych, statystyki. </w:t>
            </w:r>
          </w:p>
        </w:tc>
      </w:tr>
      <w:tr w:rsidR="00ED11F9" w:rsidRPr="000E0B2E" w:rsidTr="000E0B2E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Efekty </w:t>
            </w:r>
            <w:r w:rsidR="008F7E6F" w:rsidRPr="000E0B2E">
              <w:rPr>
                <w:sz w:val="16"/>
                <w:szCs w:val="16"/>
              </w:rPr>
              <w:t>uczenia się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2477" w:type="dxa"/>
            <w:gridSpan w:val="3"/>
            <w:vAlign w:val="center"/>
          </w:tcPr>
          <w:p w:rsidR="00ED11F9" w:rsidRPr="000E0B2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1</w:t>
            </w:r>
            <w:r w:rsidR="00A77A56" w:rsidRPr="000E0B2E">
              <w:rPr>
                <w:rFonts w:cs="Arial"/>
                <w:sz w:val="16"/>
                <w:szCs w:val="16"/>
              </w:rPr>
              <w:t xml:space="preserve"> - </w:t>
            </w:r>
            <w:r w:rsidR="00080FF1" w:rsidRPr="000E0B2E">
              <w:t xml:space="preserve"> </w:t>
            </w:r>
            <w:r w:rsidR="00080FF1" w:rsidRPr="000E0B2E">
              <w:rPr>
                <w:rFonts w:cs="Arial"/>
                <w:sz w:val="16"/>
                <w:szCs w:val="16"/>
              </w:rPr>
              <w:t>Zna cele i zadania stawiane systemom Business Intelligence</w:t>
            </w:r>
          </w:p>
          <w:p w:rsidR="000762AF" w:rsidRDefault="000762AF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0762AF" w:rsidRPr="000E0B2E" w:rsidRDefault="000762AF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2</w:t>
            </w:r>
            <w:r w:rsidRPr="000E0B2E">
              <w:rPr>
                <w:rFonts w:cs="Arial"/>
                <w:sz w:val="16"/>
                <w:szCs w:val="16"/>
              </w:rPr>
              <w:t xml:space="preserve">- </w:t>
            </w:r>
            <w:r w:rsidRPr="000762AF">
              <w:rPr>
                <w:rFonts w:cs="Arial"/>
                <w:sz w:val="16"/>
                <w:szCs w:val="16"/>
              </w:rPr>
              <w:t>Posiada wiedzę na temat metod gromadzenia, przetwarzania i analizy danych oraz wyciągania wniosków na tej podstawie</w:t>
            </w:r>
          </w:p>
          <w:p w:rsidR="00A77A56" w:rsidRPr="000E0B2E" w:rsidRDefault="00A77A56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ED11F9" w:rsidRPr="000E0B2E" w:rsidRDefault="000762A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3 - </w:t>
            </w:r>
            <w:r w:rsidR="00080FF1" w:rsidRPr="000E0B2E">
              <w:rPr>
                <w:rFonts w:cs="Arial"/>
                <w:sz w:val="16"/>
                <w:szCs w:val="16"/>
              </w:rPr>
              <w:t>Posiada wiedzę na temat podstawowych algorytmów data mining wykorzystywanych do wspomagania decyzji w systemach Business Intelligence</w:t>
            </w:r>
          </w:p>
          <w:p w:rsidR="00ED11F9" w:rsidRPr="000E0B2E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ED11F9" w:rsidRPr="000E0B2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lastRenderedPageBreak/>
              <w:t>Umiejętności:</w:t>
            </w:r>
          </w:p>
          <w:p w:rsidR="00ED11F9" w:rsidRPr="000E0B2E" w:rsidRDefault="00912188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1 - </w:t>
            </w:r>
            <w:r w:rsidR="00080FF1" w:rsidRPr="000E0B2E">
              <w:t xml:space="preserve"> </w:t>
            </w:r>
            <w:r w:rsidR="00080FF1" w:rsidRPr="000E0B2E">
              <w:rPr>
                <w:rFonts w:cs="Arial"/>
                <w:sz w:val="16"/>
                <w:szCs w:val="16"/>
              </w:rPr>
              <w:t>Potrafi przetwarzać dane za pomocą języków dostępu do baz danych i hurtowni (SQL i 4GL) pod kątem wykorzystania ich w procesach decyzyjnych</w:t>
            </w:r>
          </w:p>
          <w:p w:rsidR="00091137" w:rsidRPr="000E0B2E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0E0B2E" w:rsidRDefault="00912188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2 - </w:t>
            </w:r>
            <w:r w:rsidR="00080FF1" w:rsidRPr="000E0B2E">
              <w:t xml:space="preserve"> </w:t>
            </w:r>
            <w:r w:rsidR="00080FF1" w:rsidRPr="000E0B2E">
              <w:rPr>
                <w:rFonts w:cs="Arial"/>
                <w:sz w:val="16"/>
                <w:szCs w:val="16"/>
              </w:rPr>
              <w:t>Potrafi wykorzystać poznane metody analityczne (techniki data mining) do formułowania i rozwiązywania zadań w praktyce biznesowej</w:t>
            </w:r>
          </w:p>
          <w:p w:rsidR="00091137" w:rsidRPr="000E0B2E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0E0B2E" w:rsidRDefault="00091137" w:rsidP="00CD0414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3 - </w:t>
            </w:r>
            <w:r w:rsidR="00F20B21" w:rsidRPr="000E0B2E">
              <w:rPr>
                <w:rFonts w:cs="Arial"/>
                <w:sz w:val="16"/>
                <w:szCs w:val="16"/>
              </w:rPr>
              <w:t>Potrafi wykorzystać wybrane narzędzia w ramach systemów BI celem realizacji zadań takich jak pobieranie danych z systemów źródłowych, dokonywanie przekształceń na danych, agregacja, dostarczanie informacji w formie kostek OLAP lub gotowych zestawień/raportów</w:t>
            </w:r>
          </w:p>
          <w:p w:rsidR="00091137" w:rsidRPr="000E0B2E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3" w:type="dxa"/>
            <w:gridSpan w:val="4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ED11F9" w:rsidRPr="000E0B2E" w:rsidRDefault="000E0B2E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1 -  </w:t>
            </w:r>
            <w:r w:rsidR="00833F2F">
              <w:t xml:space="preserve"> </w:t>
            </w:r>
            <w:r w:rsidR="00833F2F" w:rsidRPr="00833F2F">
              <w:rPr>
                <w:sz w:val="16"/>
                <w:szCs w:val="16"/>
              </w:rPr>
              <w:t xml:space="preserve">Rozumie potrzebę pogłębiania swojej wiedzy oraz śledzenia trendów rozwojowych w dziedzinie </w:t>
            </w:r>
            <w:r w:rsidR="00833F2F" w:rsidRPr="00833F2F">
              <w:rPr>
                <w:sz w:val="16"/>
                <w:szCs w:val="16"/>
              </w:rPr>
              <w:lastRenderedPageBreak/>
              <w:t>systemów informatycznych, w tym systemów wspomagania decyzji</w:t>
            </w:r>
          </w:p>
        </w:tc>
      </w:tr>
      <w:tr w:rsidR="00ED11F9" w:rsidRPr="000E0B2E" w:rsidTr="000E0B2E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 w:rsidRPr="000E0B2E">
              <w:rPr>
                <w:sz w:val="16"/>
                <w:szCs w:val="16"/>
              </w:rPr>
              <w:t>uczenia się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20B21" w:rsidRPr="000E0B2E" w:rsidRDefault="00F20B21" w:rsidP="000A610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pisemne kolokwium laboratoryjne </w:t>
            </w:r>
          </w:p>
          <w:p w:rsidR="00ED11F9" w:rsidRPr="000E0B2E" w:rsidRDefault="00F20B21" w:rsidP="000A610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poprawne wykonanie zadania projektowego</w:t>
            </w:r>
          </w:p>
        </w:tc>
      </w:tr>
      <w:tr w:rsidR="00ED11F9" w:rsidRPr="000E0B2E" w:rsidTr="000E0B2E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Forma dokumentacji osiągniętych efektów </w:t>
            </w:r>
            <w:r w:rsidR="008F7E6F" w:rsidRPr="000E0B2E">
              <w:rPr>
                <w:sz w:val="16"/>
                <w:szCs w:val="16"/>
              </w:rPr>
              <w:t>uczenia się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664A8" w:rsidRPr="000E0B2E" w:rsidRDefault="00E664A8" w:rsidP="00E664A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Kolokwium laboratoryjne</w:t>
            </w:r>
          </w:p>
          <w:p w:rsidR="00ED11F9" w:rsidRPr="000E0B2E" w:rsidRDefault="00E664A8" w:rsidP="00E664A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Zadanie projektowe</w:t>
            </w:r>
          </w:p>
        </w:tc>
      </w:tr>
      <w:tr w:rsidR="00ED11F9" w:rsidRPr="000E0B2E" w:rsidTr="000E0B2E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Elementy i wagi mające wpływ</w:t>
            </w:r>
          </w:p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0E0B2E" w:rsidRDefault="00E664A8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0E0B2E">
              <w:rPr>
                <w:rFonts w:cs="Arial"/>
                <w:b/>
                <w:bCs/>
                <w:sz w:val="16"/>
                <w:szCs w:val="16"/>
              </w:rPr>
              <w:t>Kolokwium laboratoryjne – 50%, wykonanie zadania projektowego – 50%</w:t>
            </w: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0E0B2E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E0B2E" w:rsidTr="000E0B2E">
        <w:trPr>
          <w:trHeight w:val="340"/>
        </w:trPr>
        <w:tc>
          <w:tcPr>
            <w:tcW w:w="10670" w:type="dxa"/>
            <w:gridSpan w:val="12"/>
            <w:vAlign w:val="center"/>
          </w:tcPr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Literatura podstawowa i uzupełniająca23): 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1) Surma J. (2009) Business Intelligence Systemy wspomagania decyzji biznesowych, Wyd. PWN, Warszawa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2) Wolny W., Sroka H.red. (2009) Inteligentne systemy wspomagania decyzji, AE Katowice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3) Hand D., Mannila H., Smyth P. (2005) „Eksploracja danych”, Wyd. WNT</w:t>
            </w:r>
          </w:p>
          <w:p w:rsidR="00ED11F9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4) Larose T. D (2006) „Odkrywanie wiedzy z danych”, Wydawnictwo Naukowe PWN, Warszawa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UWAGI</w:t>
            </w:r>
          </w:p>
          <w:p w:rsidR="00E664A8" w:rsidRPr="000E0B2E" w:rsidRDefault="00E664A8" w:rsidP="00E664A8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Warunek zaliczenia kolokwium laboratoryjnego to uzyskanie, co najmniej 50% punktów</w:t>
            </w:r>
          </w:p>
          <w:p w:rsidR="00ED11F9" w:rsidRPr="000E0B2E" w:rsidRDefault="00E664A8" w:rsidP="00E664A8">
            <w:pPr>
              <w:spacing w:line="240" w:lineRule="auto"/>
              <w:rPr>
                <w:sz w:val="20"/>
                <w:szCs w:val="20"/>
              </w:rPr>
            </w:pPr>
            <w:r w:rsidRPr="000E0B2E">
              <w:rPr>
                <w:rFonts w:cs="Arial"/>
                <w:sz w:val="16"/>
                <w:szCs w:val="16"/>
              </w:rPr>
              <w:t>Dopuszczenie do realizacji projektu na podstawie zaliczonego kolokwium laboratoryjnego.</w:t>
            </w:r>
          </w:p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0E0B2E" w:rsidRDefault="00ED11F9" w:rsidP="00ED11F9">
      <w:pPr>
        <w:rPr>
          <w:sz w:val="16"/>
        </w:rPr>
      </w:pPr>
      <w:r w:rsidRPr="000E0B2E">
        <w:rPr>
          <w:sz w:val="16"/>
        </w:rPr>
        <w:br/>
      </w:r>
    </w:p>
    <w:p w:rsidR="008F7E6F" w:rsidRPr="000E0B2E" w:rsidRDefault="008F7E6F">
      <w:pPr>
        <w:rPr>
          <w:sz w:val="16"/>
        </w:rPr>
      </w:pPr>
      <w:r w:rsidRPr="000E0B2E">
        <w:rPr>
          <w:sz w:val="16"/>
        </w:rPr>
        <w:br w:type="page"/>
      </w:r>
    </w:p>
    <w:p w:rsidR="00ED11F9" w:rsidRPr="000E0B2E" w:rsidRDefault="00ED11F9" w:rsidP="00ED11F9">
      <w:pPr>
        <w:rPr>
          <w:sz w:val="16"/>
        </w:rPr>
      </w:pPr>
      <w:r w:rsidRPr="000E0B2E"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0E0B2E" w:rsidTr="006478A0">
        <w:trPr>
          <w:trHeight w:val="536"/>
        </w:trPr>
        <w:tc>
          <w:tcPr>
            <w:tcW w:w="9070" w:type="dxa"/>
            <w:vAlign w:val="center"/>
          </w:tcPr>
          <w:p w:rsidR="00ED11F9" w:rsidRPr="000E0B2E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E0B2E"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0E0B2E">
              <w:rPr>
                <w:bCs/>
                <w:sz w:val="18"/>
                <w:szCs w:val="18"/>
              </w:rPr>
              <w:t xml:space="preserve"> dla zajęć</w:t>
            </w:r>
            <w:r w:rsidRPr="000E0B2E">
              <w:rPr>
                <w:bCs/>
                <w:sz w:val="18"/>
                <w:szCs w:val="18"/>
              </w:rPr>
              <w:t xml:space="preserve"> efektów </w:t>
            </w:r>
            <w:r w:rsidR="008F7E6F" w:rsidRPr="000E0B2E">
              <w:rPr>
                <w:bCs/>
                <w:sz w:val="18"/>
                <w:szCs w:val="18"/>
              </w:rPr>
              <w:t>uczenia się</w:t>
            </w:r>
            <w:r w:rsidRPr="000E0B2E"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0E0B2E" w:rsidRDefault="00BE4C3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 w:rsidRPr="000E0B2E">
              <w:rPr>
                <w:b/>
                <w:bCs/>
                <w:sz w:val="18"/>
                <w:szCs w:val="18"/>
              </w:rPr>
              <w:t xml:space="preserve"> </w:t>
            </w:r>
            <w:r w:rsidR="00ED11F9" w:rsidRPr="000E0B2E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0E0B2E" w:rsidTr="006478A0">
        <w:trPr>
          <w:trHeight w:val="476"/>
        </w:trPr>
        <w:tc>
          <w:tcPr>
            <w:tcW w:w="9070" w:type="dxa"/>
            <w:vAlign w:val="center"/>
          </w:tcPr>
          <w:p w:rsidR="00ED11F9" w:rsidRPr="000E0B2E" w:rsidRDefault="00ED11F9" w:rsidP="006478A0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0E0B2E">
              <w:rPr>
                <w:bCs/>
                <w:sz w:val="18"/>
                <w:szCs w:val="18"/>
              </w:rPr>
              <w:t xml:space="preserve"> lub innych osób prowadzących zajęcia</w:t>
            </w:r>
            <w:r w:rsidRPr="000E0B2E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0E0B2E" w:rsidRDefault="00A6168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 w:rsidRPr="000E0B2E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0E0B2E" w:rsidRDefault="00ED11F9" w:rsidP="00ED11F9"/>
    <w:p w:rsidR="00ED11F9" w:rsidRPr="000E0B2E" w:rsidRDefault="00ED11F9" w:rsidP="00ED11F9">
      <w:pPr>
        <w:rPr>
          <w:sz w:val="16"/>
        </w:rPr>
      </w:pPr>
      <w:r w:rsidRPr="000E0B2E">
        <w:rPr>
          <w:sz w:val="18"/>
        </w:rPr>
        <w:t xml:space="preserve">Tabela zgodności kierunkowych efektów </w:t>
      </w:r>
      <w:r w:rsidR="00EE4F54" w:rsidRPr="000E0B2E">
        <w:rPr>
          <w:sz w:val="18"/>
        </w:rPr>
        <w:t>uczenia się</w:t>
      </w:r>
      <w:r w:rsidRPr="000E0B2E">
        <w:rPr>
          <w:sz w:val="18"/>
        </w:rPr>
        <w:t xml:space="preserve"> z efektami przedmiotu:</w:t>
      </w:r>
    </w:p>
    <w:p w:rsidR="00ED11F9" w:rsidRPr="000E0B2E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873807" w:rsidRPr="000E0B2E" w:rsidTr="00D61931">
        <w:tc>
          <w:tcPr>
            <w:tcW w:w="1547" w:type="dxa"/>
          </w:tcPr>
          <w:p w:rsidR="00873807" w:rsidRPr="000E0B2E" w:rsidRDefault="00873807" w:rsidP="00D61931">
            <w:pPr>
              <w:jc w:val="center"/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873807" w:rsidRPr="000E0B2E" w:rsidRDefault="00873807" w:rsidP="00D61931">
            <w:pPr>
              <w:jc w:val="center"/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873807" w:rsidRPr="000E0B2E" w:rsidRDefault="00873807" w:rsidP="00D61931">
            <w:pPr>
              <w:jc w:val="center"/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873807" w:rsidRPr="000E0B2E" w:rsidRDefault="00873807" w:rsidP="00D61931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0E0B2E">
              <w:rPr>
                <w:rFonts w:cs="Times New Roman"/>
                <w:sz w:val="18"/>
                <w:szCs w:val="18"/>
              </w:rPr>
              <w:t>Oddziaływanie zajęć na efekt kierunkowy*</w:t>
            </w:r>
            <w:r w:rsidRPr="000E0B2E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6B0DF5">
              <w:rPr>
                <w:bCs/>
                <w:sz w:val="18"/>
                <w:szCs w:val="18"/>
              </w:rPr>
              <w:t>Zna cele i zadania stawiane systemom Business Intelligence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W14</w:t>
            </w:r>
            <w:r w:rsidRPr="000E0B2E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0E0B2E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045E1B" w:rsidRPr="000762AF" w:rsidRDefault="00045E1B" w:rsidP="00045E1B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Posiada wiedzę na temat metod gromadzenia, przetwarzania i analizy danych oraz wyciągania wniosków na tej podstawie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K_W14 / P6S_WG</w:t>
            </w:r>
          </w:p>
        </w:tc>
        <w:tc>
          <w:tcPr>
            <w:tcW w:w="1381" w:type="dxa"/>
          </w:tcPr>
          <w:p w:rsidR="00045E1B" w:rsidRDefault="00045E1B" w:rsidP="00045E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45E1B" w:rsidRPr="000E0B2E" w:rsidRDefault="00045E1B" w:rsidP="00045E1B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Posiada wiedzę na temat podstawowych algorytmów data mining wykorzystywanych do wspomagania decyzji w systemach Business Intelligence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W20</w:t>
            </w:r>
            <w:r w:rsidRPr="000E0B2E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0E0B2E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45E1B" w:rsidRPr="000E0B2E" w:rsidRDefault="00045E1B" w:rsidP="00045E1B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Potrafi przetwarzać dane za pomocą języków dostępu do baz danych i hurtowni (SQL i 4GL) pod kątem wykorzystania ich w procesach decyzyjnych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U03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0E0B2E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45E1B" w:rsidRPr="000E0B2E" w:rsidRDefault="00045E1B" w:rsidP="00045E1B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Potrafi wykorzystać poznane metody analityczne (techniki data mining) do formułowania i rozwiązywania zadań w praktyce biznesowej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BE4C36">
              <w:rPr>
                <w:rFonts w:cstheme="minorHAnsi"/>
                <w:sz w:val="18"/>
                <w:szCs w:val="18"/>
              </w:rPr>
              <w:t>K_U13 / P6S_UW</w:t>
            </w:r>
          </w:p>
        </w:tc>
        <w:tc>
          <w:tcPr>
            <w:tcW w:w="138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1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6B0DF5">
              <w:rPr>
                <w:bCs/>
                <w:sz w:val="18"/>
                <w:szCs w:val="18"/>
              </w:rPr>
              <w:t>Umiejętności</w:t>
            </w:r>
            <w:r w:rsidRPr="000E0B2E"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045E1B" w:rsidRPr="000E0B2E" w:rsidRDefault="00045E1B" w:rsidP="00045E1B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Potrafi wykorzystać wybrane narzędzia w ramach systemów BI celem realizacji zadań takich jak pobieranie danych z systemów źródłowych, dokonywanie przekształceń na danych, agregacja, dostarczanie informacji w formie kostek OLAP lub gotowych zestawień/raportów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BE4C36">
              <w:rPr>
                <w:rFonts w:cstheme="minorHAnsi"/>
                <w:sz w:val="18"/>
                <w:szCs w:val="18"/>
              </w:rPr>
              <w:t>K_U16 / P6S_UW</w:t>
            </w:r>
          </w:p>
        </w:tc>
        <w:tc>
          <w:tcPr>
            <w:tcW w:w="138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2</w:t>
            </w:r>
          </w:p>
        </w:tc>
      </w:tr>
      <w:tr w:rsidR="00045E1B" w:rsidRPr="000E0B2E" w:rsidTr="00D61931">
        <w:tc>
          <w:tcPr>
            <w:tcW w:w="1547" w:type="dxa"/>
          </w:tcPr>
          <w:p w:rsidR="00045E1B" w:rsidRPr="000E0B2E" w:rsidRDefault="00045E1B" w:rsidP="00045E1B">
            <w:pPr>
              <w:rPr>
                <w:bCs/>
                <w:color w:val="A6A6A6"/>
                <w:sz w:val="18"/>
                <w:szCs w:val="18"/>
              </w:rPr>
            </w:pPr>
            <w:r w:rsidRPr="006B0DF5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045E1B" w:rsidRPr="000E0B2E" w:rsidRDefault="00045E1B" w:rsidP="00045E1B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Rozumie potrzebę pogłębiania swojej wiedzy oraz śledzenia trendów rozwojowych w dziedzinie systemów informatycznych, w tym systemów wspomagania decyzji</w:t>
            </w:r>
          </w:p>
        </w:tc>
        <w:tc>
          <w:tcPr>
            <w:tcW w:w="300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t xml:space="preserve"> </w:t>
            </w:r>
            <w:r w:rsidRPr="000762AF">
              <w:rPr>
                <w:bCs/>
                <w:sz w:val="18"/>
                <w:szCs w:val="18"/>
              </w:rPr>
              <w:t>K08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0762AF">
              <w:rPr>
                <w:rFonts w:cstheme="minorHAnsi"/>
                <w:sz w:val="18"/>
                <w:szCs w:val="18"/>
              </w:rPr>
              <w:t>P6S_KK</w:t>
            </w:r>
          </w:p>
        </w:tc>
        <w:tc>
          <w:tcPr>
            <w:tcW w:w="1381" w:type="dxa"/>
          </w:tcPr>
          <w:p w:rsidR="00045E1B" w:rsidRPr="000E0B2E" w:rsidRDefault="00045E1B" w:rsidP="00045E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 w:rsidRPr="000E0B2E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0E0B2E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 w:rsidRPr="000E0B2E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0E0B2E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Pr="000E0B2E" w:rsidRDefault="00B2721F"/>
    <w:sectPr w:rsidR="00B2721F" w:rsidRPr="000E0B2E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FB0" w:rsidRDefault="00C53FB0" w:rsidP="002C0CA5">
      <w:pPr>
        <w:spacing w:line="240" w:lineRule="auto"/>
      </w:pPr>
      <w:r>
        <w:separator/>
      </w:r>
    </w:p>
  </w:endnote>
  <w:endnote w:type="continuationSeparator" w:id="0">
    <w:p w:rsidR="00C53FB0" w:rsidRDefault="00C53FB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FB0" w:rsidRDefault="00C53FB0" w:rsidP="002C0CA5">
      <w:pPr>
        <w:spacing w:line="240" w:lineRule="auto"/>
      </w:pPr>
      <w:r>
        <w:separator/>
      </w:r>
    </w:p>
  </w:footnote>
  <w:footnote w:type="continuationSeparator" w:id="0">
    <w:p w:rsidR="00C53FB0" w:rsidRDefault="00C53FB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5E1B"/>
    <w:rsid w:val="00061768"/>
    <w:rsid w:val="00062612"/>
    <w:rsid w:val="000762AF"/>
    <w:rsid w:val="00080FF1"/>
    <w:rsid w:val="000834BC"/>
    <w:rsid w:val="00091137"/>
    <w:rsid w:val="000A6108"/>
    <w:rsid w:val="000C4232"/>
    <w:rsid w:val="000E0B2E"/>
    <w:rsid w:val="00151533"/>
    <w:rsid w:val="001E7039"/>
    <w:rsid w:val="00207BBF"/>
    <w:rsid w:val="002C0CA5"/>
    <w:rsid w:val="00341D25"/>
    <w:rsid w:val="003524D5"/>
    <w:rsid w:val="0036131B"/>
    <w:rsid w:val="003B680D"/>
    <w:rsid w:val="00481690"/>
    <w:rsid w:val="004F5168"/>
    <w:rsid w:val="0052772A"/>
    <w:rsid w:val="00566310"/>
    <w:rsid w:val="006674DC"/>
    <w:rsid w:val="006B0DF5"/>
    <w:rsid w:val="006C766B"/>
    <w:rsid w:val="006D34A0"/>
    <w:rsid w:val="007151E4"/>
    <w:rsid w:val="0072568B"/>
    <w:rsid w:val="00735F91"/>
    <w:rsid w:val="007D736E"/>
    <w:rsid w:val="00833F2F"/>
    <w:rsid w:val="00860FAB"/>
    <w:rsid w:val="00873807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61684"/>
    <w:rsid w:val="00A77A56"/>
    <w:rsid w:val="00AA6BBF"/>
    <w:rsid w:val="00B2721F"/>
    <w:rsid w:val="00BE4C36"/>
    <w:rsid w:val="00C53FB0"/>
    <w:rsid w:val="00C63667"/>
    <w:rsid w:val="00C804D8"/>
    <w:rsid w:val="00CD0414"/>
    <w:rsid w:val="00D12881"/>
    <w:rsid w:val="00DC4191"/>
    <w:rsid w:val="00E4596B"/>
    <w:rsid w:val="00E664A8"/>
    <w:rsid w:val="00ED11F9"/>
    <w:rsid w:val="00EE4F54"/>
    <w:rsid w:val="00EF370A"/>
    <w:rsid w:val="00F11188"/>
    <w:rsid w:val="00F17173"/>
    <w:rsid w:val="00F20B2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1019</Words>
  <Characters>6120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15</cp:revision>
  <cp:lastPrinted>2019-03-18T08:34:00Z</cp:lastPrinted>
  <dcterms:created xsi:type="dcterms:W3CDTF">2019-04-29T18:38:00Z</dcterms:created>
  <dcterms:modified xsi:type="dcterms:W3CDTF">2019-05-12T10:23:00Z</dcterms:modified>
</cp:coreProperties>
</file>